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F612">
      <w:pPr>
        <w:spacing w:before="381" w:after="762" w:line="58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附件6</w:t>
      </w:r>
    </w:p>
    <w:p w14:paraId="48CF9F0A">
      <w:pPr>
        <w:spacing w:before="381" w:after="762" w:line="58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徐州市文学艺术界联合会第七届</w:t>
      </w:r>
    </w:p>
    <w:p w14:paraId="10EC2D50">
      <w:pPr>
        <w:spacing w:before="381" w:after="762" w:line="58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委员会委员候选人建议人选</w:t>
      </w:r>
      <w:r>
        <w:rPr>
          <w:rFonts w:eastAsia="方正小标宋简体"/>
          <w:sz w:val="52"/>
          <w:szCs w:val="52"/>
        </w:rPr>
        <w:t>登记表</w:t>
      </w:r>
    </w:p>
    <w:p w14:paraId="7F0BEF97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1658320A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242DB7CD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091AEF1F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5858ECFE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09030008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24DECC61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0FA3E573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姓    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21409142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推荐单位：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20AB9C1C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联 系 人：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3B9B861D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联系电话：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0EB4C545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填表时间：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5A409691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18BB45EF">
      <w:pPr>
        <w:spacing w:line="580" w:lineRule="exact"/>
        <w:jc w:val="center"/>
        <w:rPr>
          <w:rFonts w:eastAsia="仿宋_GB2312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701" w:gutter="0"/>
          <w:cols w:space="720" w:num="1"/>
          <w:docGrid w:type="lines" w:linePitch="762" w:charSpace="0"/>
        </w:sectPr>
      </w:pPr>
    </w:p>
    <w:p w14:paraId="73E1C96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5D08F752">
      <w:pPr>
        <w:spacing w:line="440" w:lineRule="exact"/>
        <w:jc w:val="center"/>
        <w:rPr>
          <w:rFonts w:eastAsia="仿宋_GB2312"/>
          <w:spacing w:val="140"/>
          <w:sz w:val="32"/>
          <w:szCs w:val="32"/>
        </w:rPr>
      </w:pPr>
    </w:p>
    <w:p w14:paraId="30C94D2C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1.本登记表由委员候选人本人如实填写并打印，审核工作由所在单位或推荐单位完成。</w:t>
      </w:r>
    </w:p>
    <w:p w14:paraId="38FA436E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2.“姓名”栏，可同时填写本人笔名或艺名。</w:t>
      </w:r>
    </w:p>
    <w:p w14:paraId="0864F595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3.“党派”栏，中共、民革、民盟、民建、民促、农工、致公、九三、台盟，若无党派不填写。</w:t>
      </w:r>
    </w:p>
    <w:p w14:paraId="090A4E16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4.“业务专长”栏，填写本人从事文学、书法、美术、摄影、音乐、舞蹈、电影（电视）、戏剧、曲艺、民间文艺、文艺评论等艺术门类或文艺管理、艺术教育。</w:t>
      </w:r>
    </w:p>
    <w:p w14:paraId="2018E287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5.“职称”栏，填写本人是作家、编导、教授、研究员、编辑、演员等职称。</w:t>
      </w:r>
    </w:p>
    <w:p w14:paraId="27B6682B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6.“工作单位及职务”栏，填写本人关系所在单位及现任的主要职务。</w:t>
      </w:r>
    </w:p>
    <w:p w14:paraId="0D3CED74">
      <w:pPr>
        <w:spacing w:line="420" w:lineRule="exact"/>
        <w:ind w:firstLine="560" w:firstLineChars="200"/>
        <w:rPr>
          <w:rFonts w:ascii="方正仿宋_GBK" w:eastAsia="方正仿宋_GBK"/>
          <w:iCs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7.“主要社会职务”栏，填写本人</w:t>
      </w:r>
      <w:r>
        <w:rPr>
          <w:rFonts w:ascii="方正仿宋_GBK" w:eastAsia="方正仿宋_GBK"/>
          <w:iCs/>
          <w:sz w:val="28"/>
          <w:szCs w:val="28"/>
        </w:rPr>
        <w:t>在社会团体、委员会、协会、</w:t>
      </w:r>
      <w:r>
        <w:rPr>
          <w:rFonts w:hint="eastAsia" w:ascii="方正仿宋_GBK" w:eastAsia="方正仿宋_GBK"/>
          <w:iCs/>
          <w:sz w:val="28"/>
          <w:szCs w:val="28"/>
        </w:rPr>
        <w:t>学会</w:t>
      </w:r>
      <w:r>
        <w:rPr>
          <w:rFonts w:ascii="方正仿宋_GBK" w:eastAsia="方正仿宋_GBK"/>
          <w:iCs/>
          <w:sz w:val="28"/>
          <w:szCs w:val="28"/>
        </w:rPr>
        <w:t>等组织中所担任的职务</w:t>
      </w:r>
      <w:r>
        <w:rPr>
          <w:rFonts w:hint="eastAsia" w:ascii="方正仿宋_GBK" w:eastAsia="方正仿宋_GBK"/>
          <w:iCs/>
          <w:sz w:val="28"/>
          <w:szCs w:val="28"/>
        </w:rPr>
        <w:t>，含</w:t>
      </w:r>
      <w:r>
        <w:rPr>
          <w:rFonts w:ascii="方正仿宋_GBK" w:eastAsia="方正仿宋_GBK"/>
          <w:iCs/>
          <w:sz w:val="28"/>
          <w:szCs w:val="28"/>
        </w:rPr>
        <w:t>人大代表、政协委员</w:t>
      </w:r>
      <w:r>
        <w:rPr>
          <w:rFonts w:hint="eastAsia" w:ascii="方正仿宋_GBK" w:eastAsia="方正仿宋_GBK"/>
          <w:iCs/>
          <w:sz w:val="28"/>
          <w:szCs w:val="28"/>
        </w:rPr>
        <w:t>等。</w:t>
      </w:r>
    </w:p>
    <w:p w14:paraId="6DF83F22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iCs/>
          <w:sz w:val="28"/>
          <w:szCs w:val="28"/>
        </w:rPr>
        <w:t>8.</w:t>
      </w:r>
      <w:r>
        <w:rPr>
          <w:rFonts w:hint="eastAsia" w:ascii="方正仿宋_GBK" w:eastAsia="方正仿宋_GBK"/>
          <w:sz w:val="28"/>
          <w:szCs w:val="28"/>
        </w:rPr>
        <w:t>“工作简历”栏，从本人参加工作时填起，大、中专院校学习毕业后参加工作的，从大、中专院校学习时填起，简历的起止时间填到月，前后要衔接，不得空断；工作单位和职务要写比较规范的简称；委员候选人所在单位负责审核。</w:t>
      </w:r>
    </w:p>
    <w:p w14:paraId="28D9BEDA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9.“主要艺术成就”栏，填写本人在文学艺术方面取得的主要成就、创作的代表作品及获奖情况，要言简意赅，市文联各团体会员单位负责审核。</w:t>
      </w:r>
    </w:p>
    <w:p w14:paraId="64DD2C02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.“所在单位党委（党组）或党委宣传部意见”栏，各文艺家协会、挂靠文艺社团、新文艺组织代表填写市文联党组意见；各县（市、区）文联代表填写党委宣传部意见；行业文联代表填写所在单位党组织意见；各行业文联代表填写所在单位政治部门意见；市直有关部门代表填写所在单位党组织意见。</w:t>
      </w:r>
    </w:p>
    <w:p w14:paraId="33F6A8D5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11.每份需贴代表近期正面免冠2寸彩色照片（蓝底），也可用电子照片彩打，并上交同底版照片电子版。</w:t>
      </w:r>
    </w:p>
    <w:p w14:paraId="04C7973F">
      <w:pPr>
        <w:spacing w:before="156" w:after="312" w:line="580" w:lineRule="exact"/>
        <w:rPr>
          <w:rFonts w:eastAsia="仿宋_GB2312"/>
          <w:sz w:val="32"/>
          <w:szCs w:val="32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2098" w:right="1474" w:bottom="2098" w:left="1531" w:header="851" w:footer="1701" w:gutter="0"/>
          <w:cols w:space="720" w:num="1"/>
          <w:docGrid w:type="lines" w:linePitch="312" w:charSpace="0"/>
        </w:sectPr>
      </w:pPr>
    </w:p>
    <w:tbl>
      <w:tblPr>
        <w:tblStyle w:val="6"/>
        <w:tblW w:w="966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1"/>
        <w:gridCol w:w="569"/>
        <w:gridCol w:w="67"/>
        <w:gridCol w:w="642"/>
        <w:gridCol w:w="709"/>
        <w:gridCol w:w="708"/>
        <w:gridCol w:w="993"/>
        <w:gridCol w:w="252"/>
        <w:gridCol w:w="1104"/>
        <w:gridCol w:w="1164"/>
        <w:gridCol w:w="2178"/>
      </w:tblGrid>
      <w:tr w14:paraId="480F556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462C05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14:paraId="50E0A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C2EC1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F39149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40A0B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19934D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EB675F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4" w:type="dxa"/>
            <w:vAlign w:val="center"/>
          </w:tcPr>
          <w:p w14:paraId="6002CFD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007D02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1AD2F0B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734B2B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 w14:paraId="60F3E5B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88998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417" w:type="dxa"/>
            <w:gridSpan w:val="2"/>
            <w:vAlign w:val="center"/>
          </w:tcPr>
          <w:p w14:paraId="49E466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A4451D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 w14:paraId="625D74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416ED731">
            <w:pPr>
              <w:rPr>
                <w:rFonts w:ascii="宋体" w:hAnsi="宋体"/>
                <w:sz w:val="24"/>
              </w:rPr>
            </w:pPr>
          </w:p>
        </w:tc>
      </w:tr>
      <w:tr w14:paraId="25250FA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5" w:type="dxa"/>
            <w:gridSpan w:val="2"/>
            <w:vAlign w:val="center"/>
          </w:tcPr>
          <w:p w14:paraId="654803F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业务专长</w:t>
            </w:r>
          </w:p>
        </w:tc>
        <w:tc>
          <w:tcPr>
            <w:tcW w:w="2695" w:type="dxa"/>
            <w:gridSpan w:val="5"/>
            <w:vAlign w:val="center"/>
          </w:tcPr>
          <w:p w14:paraId="0D882D4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22EF7D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268" w:type="dxa"/>
            <w:gridSpan w:val="2"/>
            <w:vAlign w:val="center"/>
          </w:tcPr>
          <w:p w14:paraId="4E538C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27BE472F">
            <w:pPr>
              <w:rPr>
                <w:rFonts w:ascii="宋体" w:hAnsi="宋体"/>
                <w:sz w:val="24"/>
              </w:rPr>
            </w:pPr>
          </w:p>
        </w:tc>
      </w:tr>
      <w:tr w14:paraId="10E04FC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5" w:type="dxa"/>
            <w:gridSpan w:val="2"/>
            <w:vAlign w:val="center"/>
          </w:tcPr>
          <w:p w14:paraId="51DC9E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695" w:type="dxa"/>
            <w:gridSpan w:val="5"/>
            <w:vAlign w:val="center"/>
          </w:tcPr>
          <w:p w14:paraId="2FC3FA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FEDDA0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4C334F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3F246047">
            <w:pPr>
              <w:rPr>
                <w:rFonts w:ascii="宋体" w:hAnsi="宋体"/>
                <w:sz w:val="24"/>
              </w:rPr>
            </w:pPr>
          </w:p>
        </w:tc>
      </w:tr>
      <w:tr w14:paraId="65189C0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1" w:type="dxa"/>
            <w:gridSpan w:val="4"/>
            <w:vAlign w:val="center"/>
          </w:tcPr>
          <w:p w14:paraId="0650009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750" w:type="dxa"/>
            <w:gridSpan w:val="8"/>
            <w:vAlign w:val="center"/>
          </w:tcPr>
          <w:p w14:paraId="4F5C511E">
            <w:pPr>
              <w:rPr>
                <w:rFonts w:ascii="宋体" w:hAnsi="宋体"/>
                <w:sz w:val="24"/>
              </w:rPr>
            </w:pPr>
          </w:p>
        </w:tc>
      </w:tr>
      <w:tr w14:paraId="144AAC9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1911" w:type="dxa"/>
            <w:gridSpan w:val="4"/>
            <w:vAlign w:val="center"/>
          </w:tcPr>
          <w:p w14:paraId="1492EC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主要社会职务</w:t>
            </w:r>
          </w:p>
        </w:tc>
        <w:tc>
          <w:tcPr>
            <w:tcW w:w="7750" w:type="dxa"/>
            <w:gridSpan w:val="8"/>
            <w:vAlign w:val="center"/>
          </w:tcPr>
          <w:p w14:paraId="4ADB7FD9">
            <w:pPr>
              <w:rPr>
                <w:rFonts w:ascii="宋体" w:hAnsi="宋体"/>
                <w:sz w:val="24"/>
              </w:rPr>
            </w:pPr>
          </w:p>
        </w:tc>
      </w:tr>
      <w:tr w14:paraId="096EF55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275" w:type="dxa"/>
            <w:gridSpan w:val="2"/>
            <w:vAlign w:val="center"/>
          </w:tcPr>
          <w:p w14:paraId="4ABF4484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386" w:type="dxa"/>
            <w:gridSpan w:val="10"/>
            <w:vAlign w:val="center"/>
          </w:tcPr>
          <w:p w14:paraId="4D73C534">
            <w:pPr>
              <w:rPr>
                <w:rFonts w:ascii="宋体" w:hAnsi="宋体"/>
                <w:sz w:val="24"/>
              </w:rPr>
            </w:pPr>
          </w:p>
        </w:tc>
      </w:tr>
      <w:tr w14:paraId="414ABCA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275" w:type="dxa"/>
            <w:gridSpan w:val="2"/>
            <w:vAlign w:val="center"/>
          </w:tcPr>
          <w:p w14:paraId="7E54FAD0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艺术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成就</w:t>
            </w:r>
          </w:p>
        </w:tc>
        <w:tc>
          <w:tcPr>
            <w:tcW w:w="8386" w:type="dxa"/>
            <w:gridSpan w:val="10"/>
            <w:vAlign w:val="center"/>
          </w:tcPr>
          <w:p w14:paraId="095F4418">
            <w:pPr>
              <w:rPr>
                <w:rFonts w:ascii="宋体" w:hAnsi="宋体"/>
                <w:sz w:val="24"/>
              </w:rPr>
            </w:pPr>
          </w:p>
        </w:tc>
      </w:tr>
      <w:tr w14:paraId="3DD336A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19A67DAB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86" w:type="dxa"/>
            <w:gridSpan w:val="10"/>
            <w:vAlign w:val="center"/>
          </w:tcPr>
          <w:p w14:paraId="2994DC4F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35447588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6F828AD7">
            <w:pPr>
              <w:spacing w:before="156" w:after="312"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 w14:paraId="2509899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3615EA7D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推选单位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86" w:type="dxa"/>
            <w:gridSpan w:val="10"/>
            <w:vAlign w:val="center"/>
          </w:tcPr>
          <w:p w14:paraId="1D6CF8AF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43967C40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1A88D283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5CBB1D72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 w14:paraId="64C476D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196B5F59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所在单位党委（党组）或党委宣传部意见</w:t>
            </w:r>
          </w:p>
        </w:tc>
        <w:tc>
          <w:tcPr>
            <w:tcW w:w="8386" w:type="dxa"/>
            <w:gridSpan w:val="10"/>
            <w:vAlign w:val="center"/>
          </w:tcPr>
          <w:p w14:paraId="4662C368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6F987724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374DD494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4BD6BB90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</w:tbl>
    <w:p w14:paraId="2F399C4E">
      <w:pPr>
        <w:spacing w:before="156" w:after="3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03CE"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889D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8AC60C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q6f7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AC60C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DAE9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B31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C3F85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B94774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lv/O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B94774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E032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58CC3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A186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7F7C"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A03A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7A"/>
    <w:rsid w:val="00015860"/>
    <w:rsid w:val="00043D0E"/>
    <w:rsid w:val="000802C9"/>
    <w:rsid w:val="000B0563"/>
    <w:rsid w:val="000F45F9"/>
    <w:rsid w:val="00111684"/>
    <w:rsid w:val="001B15E8"/>
    <w:rsid w:val="001D6F2A"/>
    <w:rsid w:val="001D7805"/>
    <w:rsid w:val="001D7AD4"/>
    <w:rsid w:val="002071FD"/>
    <w:rsid w:val="00234CB0"/>
    <w:rsid w:val="0028708D"/>
    <w:rsid w:val="002A697A"/>
    <w:rsid w:val="002B20EE"/>
    <w:rsid w:val="002B48D9"/>
    <w:rsid w:val="002E50C8"/>
    <w:rsid w:val="003034F3"/>
    <w:rsid w:val="00330063"/>
    <w:rsid w:val="00375A56"/>
    <w:rsid w:val="00377DC4"/>
    <w:rsid w:val="003F3EBE"/>
    <w:rsid w:val="00424A24"/>
    <w:rsid w:val="0044246B"/>
    <w:rsid w:val="00482A64"/>
    <w:rsid w:val="00485722"/>
    <w:rsid w:val="004A090E"/>
    <w:rsid w:val="004A0CE2"/>
    <w:rsid w:val="004C4120"/>
    <w:rsid w:val="005159FC"/>
    <w:rsid w:val="005A2961"/>
    <w:rsid w:val="005E2A65"/>
    <w:rsid w:val="00613B59"/>
    <w:rsid w:val="0063719E"/>
    <w:rsid w:val="006A1ACD"/>
    <w:rsid w:val="006C6361"/>
    <w:rsid w:val="006C7C75"/>
    <w:rsid w:val="00751D9E"/>
    <w:rsid w:val="00784BE5"/>
    <w:rsid w:val="00787C64"/>
    <w:rsid w:val="007C6FEA"/>
    <w:rsid w:val="007E4155"/>
    <w:rsid w:val="008214E3"/>
    <w:rsid w:val="008242CE"/>
    <w:rsid w:val="00836BA6"/>
    <w:rsid w:val="00887875"/>
    <w:rsid w:val="008D637B"/>
    <w:rsid w:val="008F5598"/>
    <w:rsid w:val="00950791"/>
    <w:rsid w:val="009A62D2"/>
    <w:rsid w:val="009C6590"/>
    <w:rsid w:val="00A34E78"/>
    <w:rsid w:val="00A97395"/>
    <w:rsid w:val="00AA3A5D"/>
    <w:rsid w:val="00B44325"/>
    <w:rsid w:val="00B81378"/>
    <w:rsid w:val="00BE5C0A"/>
    <w:rsid w:val="00CC68B8"/>
    <w:rsid w:val="00D0772A"/>
    <w:rsid w:val="00D32107"/>
    <w:rsid w:val="00DC36A6"/>
    <w:rsid w:val="00DD1073"/>
    <w:rsid w:val="00E2333C"/>
    <w:rsid w:val="00F40686"/>
    <w:rsid w:val="00F563F0"/>
    <w:rsid w:val="00FE0B8C"/>
    <w:rsid w:val="1B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801</Words>
  <Characters>814</Characters>
  <Lines>7</Lines>
  <Paragraphs>2</Paragraphs>
  <TotalTime>16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2024-05-16T08:44:00Z</dcterms:created>
  <dc:creator>微软用户</dc:creator>
  <cp:lastModifiedBy>Administrator</cp:lastModifiedBy>
  <cp:lastPrinted>2024-05-14T10:46:00Z</cp:lastPrinted>
  <dcterms:modified xsi:type="dcterms:W3CDTF">2024-10-21T08:59:34Z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E9812EB8197643E6AA4EFFB13BEEBA0C_13</vt:lpwstr>
  </property>
</Properties>
</file>